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FDB4F" w14:textId="77777777" w:rsidR="003E6203" w:rsidRDefault="003E6203" w:rsidP="003E6203">
      <w:r>
        <w:t>Terms and Conditions</w:t>
      </w:r>
    </w:p>
    <w:p w14:paraId="471D4AED" w14:textId="77777777" w:rsidR="003E6203" w:rsidRDefault="003E6203" w:rsidP="003E6203"/>
    <w:p w14:paraId="49D04F26" w14:textId="77777777" w:rsidR="003E6203" w:rsidRPr="003E6203" w:rsidRDefault="003E6203" w:rsidP="003E6203">
      <w:pPr>
        <w:rPr>
          <w:lang w:val="en-US"/>
        </w:rPr>
      </w:pPr>
      <w:r>
        <w:t xml:space="preserve">Please read these Terms and Conditions ("Agreement") carefully before using our website ("Site"). This Agreement sets forth the legally binding terms and conditions for your use of the Site at </w:t>
      </w:r>
      <w:proofErr w:type="gramStart"/>
      <w:r>
        <w:rPr>
          <w:lang w:val="en-US"/>
        </w:rPr>
        <w:t>ww.echo-id.com</w:t>
      </w:r>
      <w:proofErr w:type="gramEnd"/>
    </w:p>
    <w:p w14:paraId="5779319B" w14:textId="77777777" w:rsidR="003E6203" w:rsidRDefault="003E6203" w:rsidP="003E6203"/>
    <w:p w14:paraId="5F70E81D" w14:textId="77777777" w:rsidR="003E6203" w:rsidRDefault="003E6203" w:rsidP="003E6203">
      <w:r>
        <w:t>Acceptance of Terms</w:t>
      </w:r>
    </w:p>
    <w:p w14:paraId="09859474" w14:textId="77777777" w:rsidR="003E6203" w:rsidRDefault="003E6203" w:rsidP="003E6203">
      <w:r>
        <w:t>By accessing or using the Site in any manner, you agree to be bound by these Terms and Conditions. If you do not agree with any part of this Agreement, then you must not use the Site.</w:t>
      </w:r>
    </w:p>
    <w:p w14:paraId="649CD98A" w14:textId="77777777" w:rsidR="003E6203" w:rsidRDefault="003E6203" w:rsidP="003E6203"/>
    <w:p w14:paraId="70527432" w14:textId="77777777" w:rsidR="003E6203" w:rsidRDefault="003E6203" w:rsidP="003E6203">
      <w:r>
        <w:t>Intellectual Property</w:t>
      </w:r>
    </w:p>
    <w:p w14:paraId="2640A60A" w14:textId="77777777" w:rsidR="003E6203" w:rsidRDefault="003E6203" w:rsidP="003E6203">
      <w:r>
        <w:t>The Site and its original content, features, and functionality are owned by</w:t>
      </w:r>
      <w:r>
        <w:rPr>
          <w:lang w:val="en-US"/>
        </w:rPr>
        <w:t xml:space="preserve"> Echo-id </w:t>
      </w:r>
      <w:r>
        <w:t>and are protected by international copyright, trademark, patent, trade secret, and other intellectual property or proprietary rights laws.</w:t>
      </w:r>
    </w:p>
    <w:p w14:paraId="192E9B7C" w14:textId="77777777" w:rsidR="003E6203" w:rsidRDefault="003E6203" w:rsidP="003E6203"/>
    <w:p w14:paraId="2C0FB353" w14:textId="77777777" w:rsidR="003E6203" w:rsidRDefault="003E6203" w:rsidP="003E6203">
      <w:r>
        <w:t>User Content</w:t>
      </w:r>
    </w:p>
    <w:p w14:paraId="715F315E" w14:textId="77777777" w:rsidR="003E6203" w:rsidRDefault="003E6203" w:rsidP="003E6203">
      <w:r>
        <w:t>3.1. By posting, submitting, or otherwise making available any content on the Site ("User Content"), you grant [Your Company] a non-exclusive, royalty-free, perpetual, irrevocable, and fully sublicensable right to use, reproduce, modify, adapt, publish, translate, create derivative works from, distribute, and display such User Content throughout the world in any media.</w:t>
      </w:r>
    </w:p>
    <w:p w14:paraId="6BF5E885" w14:textId="77777777" w:rsidR="003E6203" w:rsidRDefault="003E6203" w:rsidP="003E6203"/>
    <w:p w14:paraId="53E61C71" w14:textId="77777777" w:rsidR="003E6203" w:rsidRDefault="003E6203" w:rsidP="003E6203">
      <w:r>
        <w:t>3.2. You represent and warrant that you own or have the necessary licenses, rights, consents, and permissions to grant the above-mentioned rights to your User Content.</w:t>
      </w:r>
    </w:p>
    <w:p w14:paraId="3DDE0B12" w14:textId="77777777" w:rsidR="003E6203" w:rsidRDefault="003E6203" w:rsidP="003E6203"/>
    <w:p w14:paraId="0A5B7A39" w14:textId="77777777" w:rsidR="003E6203" w:rsidRDefault="003E6203" w:rsidP="003E6203">
      <w:r>
        <w:t>Prohibited Conduct</w:t>
      </w:r>
    </w:p>
    <w:p w14:paraId="726C9786" w14:textId="77777777" w:rsidR="003E6203" w:rsidRDefault="003E6203" w:rsidP="003E6203">
      <w:r>
        <w:t>You agree not to engage in any of the following prohibited activities while using the Site:</w:t>
      </w:r>
    </w:p>
    <w:p w14:paraId="4AFDE012" w14:textId="77777777" w:rsidR="003E6203" w:rsidRDefault="003E6203" w:rsidP="003E6203"/>
    <w:p w14:paraId="0889FE11" w14:textId="77777777" w:rsidR="003E6203" w:rsidRDefault="003E6203" w:rsidP="003E6203">
      <w:r>
        <w:t>4.1. Violating any applicable laws or regulations.</w:t>
      </w:r>
    </w:p>
    <w:p w14:paraId="30E47864" w14:textId="77777777" w:rsidR="003E6203" w:rsidRDefault="003E6203" w:rsidP="003E6203"/>
    <w:p w14:paraId="47EB603B" w14:textId="77777777" w:rsidR="003E6203" w:rsidRDefault="003E6203" w:rsidP="003E6203">
      <w:r>
        <w:t>4.2. Infringing upon the intellectual property rights of others.</w:t>
      </w:r>
    </w:p>
    <w:p w14:paraId="2BD79159" w14:textId="77777777" w:rsidR="003E6203" w:rsidRDefault="003E6203" w:rsidP="003E6203"/>
    <w:p w14:paraId="07EFDBFA" w14:textId="77777777" w:rsidR="003E6203" w:rsidRDefault="003E6203" w:rsidP="003E6203">
      <w:r>
        <w:t>4.3. Uploading or transmitting viruses, malware, or any other malicious code.</w:t>
      </w:r>
    </w:p>
    <w:p w14:paraId="17D6B4BA" w14:textId="77777777" w:rsidR="003E6203" w:rsidRDefault="003E6203" w:rsidP="003E6203"/>
    <w:p w14:paraId="22E0122C" w14:textId="77777777" w:rsidR="003E6203" w:rsidRDefault="003E6203" w:rsidP="003E6203">
      <w:r>
        <w:t>4.4. Interfering with or disrupting the functionality of the Site or servers.</w:t>
      </w:r>
    </w:p>
    <w:p w14:paraId="0925EA38" w14:textId="77777777" w:rsidR="003E6203" w:rsidRDefault="003E6203" w:rsidP="003E6203"/>
    <w:p w14:paraId="0E971DB8" w14:textId="77777777" w:rsidR="003E6203" w:rsidRDefault="003E6203" w:rsidP="003E6203">
      <w:r>
        <w:t>4.5. Collecting or harvesting personal information from other users.</w:t>
      </w:r>
    </w:p>
    <w:p w14:paraId="565BD83C" w14:textId="77777777" w:rsidR="003E6203" w:rsidRDefault="003E6203" w:rsidP="003E6203"/>
    <w:p w14:paraId="1C835F13" w14:textId="77777777" w:rsidR="003E6203" w:rsidRDefault="003E6203" w:rsidP="003E6203">
      <w:r>
        <w:t>Disclaimer of Warranty</w:t>
      </w:r>
    </w:p>
    <w:p w14:paraId="76E3173E" w14:textId="77777777" w:rsidR="003E6203" w:rsidRDefault="003E6203" w:rsidP="003E6203">
      <w:r>
        <w:t xml:space="preserve">The Site is provided on an "as is" and "as available" basis, without any warranties of any kind, either expressed or implied. </w:t>
      </w:r>
      <w:r>
        <w:rPr>
          <w:lang w:val="en-US"/>
        </w:rPr>
        <w:t>Echo-id</w:t>
      </w:r>
      <w:r>
        <w:t xml:space="preserve">] does not warrant </w:t>
      </w:r>
      <w:r>
        <w:rPr>
          <w:lang w:val="en-US"/>
        </w:rPr>
        <w:t>the Site being</w:t>
      </w:r>
      <w:r>
        <w:t xml:space="preserve"> uninterrupted, error-free, or secure.</w:t>
      </w:r>
    </w:p>
    <w:p w14:paraId="00FFA056" w14:textId="77777777" w:rsidR="003E6203" w:rsidRDefault="003E6203" w:rsidP="003E6203"/>
    <w:p w14:paraId="69B6ABA0" w14:textId="77777777" w:rsidR="003E6203" w:rsidRDefault="003E6203" w:rsidP="003E6203">
      <w:r>
        <w:t>Limitation of Liability</w:t>
      </w:r>
    </w:p>
    <w:p w14:paraId="1FE315A9" w14:textId="77777777" w:rsidR="003E6203" w:rsidRDefault="003E6203" w:rsidP="003E6203">
      <w:r>
        <w:t>In no event shall [Your Company] be liable for any indirect, incidental, special, consequential, or punitive damages arising out of or in connection with your use of the Site.</w:t>
      </w:r>
    </w:p>
    <w:p w14:paraId="65C2AEFD" w14:textId="77777777" w:rsidR="003E6203" w:rsidRDefault="003E6203" w:rsidP="003E6203"/>
    <w:p w14:paraId="78BFFB65" w14:textId="77777777" w:rsidR="003E6203" w:rsidRDefault="003E6203" w:rsidP="003E6203">
      <w:r>
        <w:t>Indemnification</w:t>
      </w:r>
    </w:p>
    <w:p w14:paraId="781C4993" w14:textId="77777777" w:rsidR="003E6203" w:rsidRDefault="003E6203" w:rsidP="003E6203">
      <w:r>
        <w:t>You agree to indemnify and hold [Your Company] harmless from and against any claims, damages, expenses, liabilities, and losses arising out of or in connection with your use of the Site.</w:t>
      </w:r>
    </w:p>
    <w:p w14:paraId="703F7E37" w14:textId="77777777" w:rsidR="003E6203" w:rsidRDefault="003E6203" w:rsidP="003E6203"/>
    <w:p w14:paraId="4EDA00E3" w14:textId="77777777" w:rsidR="003E6203" w:rsidRDefault="003E6203" w:rsidP="003E6203">
      <w:r>
        <w:t>Governing Law and Jurisdiction</w:t>
      </w:r>
    </w:p>
    <w:p w14:paraId="1C60D684" w14:textId="21E12CCF" w:rsidR="003E6203" w:rsidRPr="003E6203" w:rsidRDefault="003E6203" w:rsidP="003E6203">
      <w:pPr>
        <w:rPr>
          <w:lang w:val="en-US"/>
        </w:rPr>
      </w:pPr>
      <w:r>
        <w:t xml:space="preserve">This Agreement shall be governed by and construed in accordance with the laws of </w:t>
      </w:r>
      <w:r>
        <w:rPr>
          <w:lang w:val="en-US"/>
        </w:rPr>
        <w:t>Israel</w:t>
      </w:r>
      <w:r>
        <w:t xml:space="preserve">. Any legal disputes arising from this Agreement shall be subject to the exclusive jurisdiction of the courts in </w:t>
      </w:r>
      <w:r>
        <w:rPr>
          <w:lang w:val="en-US"/>
        </w:rPr>
        <w:t>Israel.</w:t>
      </w:r>
    </w:p>
    <w:p w14:paraId="4A123575" w14:textId="77777777" w:rsidR="003E6203" w:rsidRDefault="003E6203" w:rsidP="003E6203"/>
    <w:p w14:paraId="3799A97D" w14:textId="77777777" w:rsidR="003E6203" w:rsidRDefault="003E6203" w:rsidP="003E6203">
      <w:r>
        <w:t>Modifications to the Agreement</w:t>
      </w:r>
    </w:p>
    <w:p w14:paraId="1D07EE0A" w14:textId="25A55FBC" w:rsidR="009113C2" w:rsidRDefault="003E6203" w:rsidP="003E6203">
      <w:r>
        <w:rPr>
          <w:lang w:val="en-US"/>
        </w:rPr>
        <w:t xml:space="preserve">Echo-id </w:t>
      </w:r>
      <w:r>
        <w:t>reserves the right to modify these Terms and Conditions at any time. Your continued use of the Site after any changes to this Agreement will constitute your acceptance of such changes.</w:t>
      </w:r>
    </w:p>
    <w:sectPr w:rsidR="009113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203"/>
    <w:rsid w:val="003E6203"/>
    <w:rsid w:val="009113C2"/>
    <w:rsid w:val="00A82870"/>
    <w:rsid w:val="00BF3EC9"/>
    <w:rsid w:val="00F36097"/>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3BCD"/>
  <w15:chartTrackingRefBased/>
  <w15:docId w15:val="{67A2FA29-21BA-454C-9261-563FF8C6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L"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Eran Hochstadter</dc:creator>
  <cp:keywords/>
  <dc:description/>
  <cp:lastModifiedBy>Eran Hochstadter</cp:lastModifiedBy>
  <cp:revision>1</cp:revision>
  <dcterms:created xsi:type="dcterms:W3CDTF">2023-06-04T10:55:00Z</dcterms:created>
  <dcterms:modified xsi:type="dcterms:W3CDTF">2023-06-04T10:57:00Z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1b737f2e-77e6-44ca-9c15-fd9d05eba14d</vt:lpwstr>
  </property>
</Properties>
</file>